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6186D" w14:textId="57FA02C8" w:rsidR="008B5448" w:rsidRPr="00664DC0" w:rsidRDefault="00FD5C57" w:rsidP="00B85D90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664DC0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A26156" w:rsidRPr="00664DC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結交網友的智慧</w:t>
      </w:r>
      <w:r w:rsidRPr="00664DC0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7C73F1A0" w14:textId="77777777" w:rsidR="001059B5" w:rsidRPr="00664DC0" w:rsidRDefault="001059B5" w:rsidP="006E2467">
      <w:pPr>
        <w:widowControl/>
        <w:spacing w:before="120" w:after="120" w:line="276" w:lineRule="auto"/>
        <w:jc w:val="right"/>
        <w:rPr>
          <w:rFonts w:ascii="Times New Roman" w:eastAsia="標楷體" w:hAnsi="Times New Roman"/>
          <w:color w:val="000000"/>
          <w:kern w:val="0"/>
          <w:szCs w:val="24"/>
        </w:rPr>
      </w:pPr>
      <w:r w:rsidRPr="00664DC0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 </w:t>
      </w:r>
      <w:r w:rsidRPr="00664DC0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Pr="00664DC0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 </w:t>
      </w:r>
      <w:r w:rsidRPr="00664DC0">
        <w:rPr>
          <w:rFonts w:ascii="Times New Roman" w:eastAsia="標楷體" w:hAnsi="Times New Roman" w:hint="eastAsia"/>
          <w:color w:val="000000"/>
          <w:kern w:val="0"/>
          <w:szCs w:val="24"/>
        </w:rPr>
        <w:t>班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4814"/>
      </w:tblGrid>
      <w:tr w:rsidR="001059B5" w:rsidRPr="00664DC0" w14:paraId="13209C1C" w14:textId="77777777" w:rsidTr="00EA391A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973C6" w14:textId="77777777" w:rsidR="001059B5" w:rsidRPr="00664DC0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3518" w14:textId="77777777" w:rsidR="001059B5" w:rsidRPr="00664DC0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  <w:tr w:rsidR="001059B5" w:rsidRPr="00664DC0" w14:paraId="6CA765ED" w14:textId="77777777" w:rsidTr="00EA391A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8F19" w14:textId="77777777" w:rsidR="001059B5" w:rsidRPr="00664DC0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A35F" w14:textId="77777777" w:rsidR="001059B5" w:rsidRPr="00664DC0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664DC0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</w:tbl>
    <w:p w14:paraId="71632F14" w14:textId="77777777" w:rsidR="00D70771" w:rsidRPr="00664DC0" w:rsidRDefault="00D70771" w:rsidP="00D70771">
      <w:pPr>
        <w:spacing w:beforeLines="50" w:before="120" w:afterLines="50" w:after="120" w:line="276" w:lineRule="auto"/>
        <w:rPr>
          <w:rFonts w:ascii="Times New Roman" w:eastAsia="標楷體" w:hAnsi="Times New Roman" w:cs="Times New Roman"/>
        </w:rPr>
      </w:pPr>
    </w:p>
    <w:p w14:paraId="6BAC469E" w14:textId="6C4260B8" w:rsidR="00A34598" w:rsidRPr="00D70771" w:rsidRDefault="002A5BDC" w:rsidP="00D70771">
      <w:pPr>
        <w:pStyle w:val="ab"/>
        <w:numPr>
          <w:ilvl w:val="0"/>
          <w:numId w:val="37"/>
        </w:numPr>
        <w:suppressAutoHyphens/>
        <w:autoSpaceDN w:val="0"/>
        <w:spacing w:beforeLines="50" w:before="120" w:afterLines="50" w:after="120"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sz w:val="28"/>
          <w:szCs w:val="24"/>
        </w:rPr>
      </w:pPr>
      <w:r w:rsidRPr="00D7077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和網友見面除了要結伴同行之外，還有其他需要注意的嗎？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4213"/>
        <w:gridCol w:w="4276"/>
      </w:tblGrid>
      <w:tr w:rsidR="00A34598" w:rsidRPr="00664DC0" w14:paraId="11F4BD12" w14:textId="77777777" w:rsidTr="008B46F1">
        <w:trPr>
          <w:trHeight w:val="360"/>
        </w:trPr>
        <w:tc>
          <w:tcPr>
            <w:tcW w:w="621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E1AB4" w14:textId="77777777" w:rsidR="00A34598" w:rsidRPr="00D70771" w:rsidRDefault="00A34598" w:rsidP="00D70771">
            <w:pPr>
              <w:pStyle w:val="Standard"/>
              <w:snapToGrid w:val="0"/>
              <w:spacing w:beforeLines="50" w:before="120" w:afterLines="50" w:after="120" w:line="276" w:lineRule="auto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2210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3363E" w14:textId="75853C49" w:rsidR="00A34598" w:rsidRPr="00D70771" w:rsidRDefault="002A5BDC" w:rsidP="00D7077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D7077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zh-TW"/>
              </w:rPr>
              <w:t>須注意部分</w:t>
            </w:r>
          </w:p>
        </w:tc>
        <w:tc>
          <w:tcPr>
            <w:tcW w:w="2170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4D3F8" w14:textId="6B306C14" w:rsidR="00A34598" w:rsidRPr="00D70771" w:rsidRDefault="008B46F1" w:rsidP="00D7077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8B46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zh-TW"/>
              </w:rPr>
              <w:t>理由是什麼？</w:t>
            </w:r>
          </w:p>
        </w:tc>
      </w:tr>
      <w:tr w:rsidR="00A34598" w:rsidRPr="00664DC0" w14:paraId="3E91EC52" w14:textId="77777777" w:rsidTr="008B46F1">
        <w:trPr>
          <w:trHeight w:val="737"/>
        </w:trPr>
        <w:tc>
          <w:tcPr>
            <w:tcW w:w="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0545" w14:textId="77777777" w:rsidR="00A34598" w:rsidRPr="00D70771" w:rsidRDefault="00A34598" w:rsidP="00D70771">
            <w:pPr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組員一</w:t>
            </w:r>
          </w:p>
        </w:tc>
        <w:tc>
          <w:tcPr>
            <w:tcW w:w="2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2EF1" w14:textId="11157EE8" w:rsidR="00A34598" w:rsidRPr="00D70771" w:rsidRDefault="00A34598" w:rsidP="00D70771">
            <w:pPr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</w:t>
            </w:r>
            <w:r w:rsidR="00347634"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</w:t>
            </w:r>
          </w:p>
        </w:tc>
        <w:tc>
          <w:tcPr>
            <w:tcW w:w="21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853A" w14:textId="1E28D435" w:rsidR="00A34598" w:rsidRPr="00D70771" w:rsidRDefault="00A34598" w:rsidP="00D70771">
            <w:pPr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_________________________</w:t>
            </w:r>
            <w:r w:rsidR="00347634"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</w:t>
            </w:r>
          </w:p>
        </w:tc>
      </w:tr>
      <w:tr w:rsidR="00A34598" w:rsidRPr="00664DC0" w14:paraId="51EC532F" w14:textId="77777777" w:rsidTr="008B46F1">
        <w:trPr>
          <w:trHeight w:val="737"/>
        </w:trPr>
        <w:tc>
          <w:tcPr>
            <w:tcW w:w="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E612" w14:textId="77777777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200548555"/>
            <w:r w:rsidRPr="00D7077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組員二</w:t>
            </w:r>
          </w:p>
        </w:tc>
        <w:tc>
          <w:tcPr>
            <w:tcW w:w="2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2A0A" w14:textId="00B254B0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</w:t>
            </w:r>
            <w:r w:rsidR="00347634"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</w:t>
            </w:r>
          </w:p>
        </w:tc>
        <w:tc>
          <w:tcPr>
            <w:tcW w:w="21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91E2" w14:textId="1F61B339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_________________________</w:t>
            </w:r>
            <w:r w:rsidR="00347634"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</w:t>
            </w:r>
          </w:p>
        </w:tc>
      </w:tr>
      <w:bookmarkEnd w:id="0"/>
      <w:tr w:rsidR="00A34598" w:rsidRPr="00664DC0" w14:paraId="2AA84C00" w14:textId="77777777" w:rsidTr="008B46F1">
        <w:trPr>
          <w:trHeight w:val="737"/>
        </w:trPr>
        <w:tc>
          <w:tcPr>
            <w:tcW w:w="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01DF" w14:textId="77777777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組員三</w:t>
            </w:r>
          </w:p>
        </w:tc>
        <w:tc>
          <w:tcPr>
            <w:tcW w:w="2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B303" w14:textId="5467A593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</w:t>
            </w:r>
            <w:r w:rsidR="00347634"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21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3C41" w14:textId="26C82B1B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_________________________</w:t>
            </w:r>
            <w:r w:rsidR="00347634"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</w:t>
            </w:r>
          </w:p>
        </w:tc>
      </w:tr>
      <w:tr w:rsidR="00A34598" w:rsidRPr="00664DC0" w14:paraId="21A9D9E8" w14:textId="77777777" w:rsidTr="008B46F1">
        <w:trPr>
          <w:trHeight w:val="737"/>
        </w:trPr>
        <w:tc>
          <w:tcPr>
            <w:tcW w:w="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734B" w14:textId="77777777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組員四</w:t>
            </w:r>
          </w:p>
        </w:tc>
        <w:tc>
          <w:tcPr>
            <w:tcW w:w="2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CF2D" w14:textId="2747D6BD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</w:t>
            </w:r>
            <w:r w:rsidR="00347634"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</w:t>
            </w:r>
          </w:p>
        </w:tc>
        <w:tc>
          <w:tcPr>
            <w:tcW w:w="21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BD67" w14:textId="682A6D31" w:rsidR="00A34598" w:rsidRPr="00D7077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_________________________</w:t>
            </w:r>
            <w:r w:rsidR="00347634" w:rsidRPr="00D7077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</w:t>
            </w:r>
          </w:p>
        </w:tc>
      </w:tr>
    </w:tbl>
    <w:p w14:paraId="0C1969AF" w14:textId="4F38BF6A" w:rsidR="00A34598" w:rsidRDefault="00A34598" w:rsidP="00D70771">
      <w:pPr>
        <w:spacing w:beforeLines="50" w:before="120" w:afterLines="50" w:after="120"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4F142A23" w14:textId="53A16F62" w:rsidR="003D02D8" w:rsidRDefault="003D02D8" w:rsidP="00D70771">
      <w:pPr>
        <w:spacing w:beforeLines="50" w:before="120" w:afterLines="50" w:after="120"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733AE74D" w14:textId="77777777" w:rsidR="003D02D8" w:rsidRPr="00664DC0" w:rsidRDefault="003D02D8" w:rsidP="00D70771">
      <w:pPr>
        <w:spacing w:beforeLines="50" w:before="120" w:afterLines="50" w:after="120"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3D335E7E" w14:textId="08295970" w:rsidR="00DA23CD" w:rsidRPr="00D70771" w:rsidRDefault="000A38A6" w:rsidP="00D70771">
      <w:pPr>
        <w:pStyle w:val="ab"/>
        <w:numPr>
          <w:ilvl w:val="0"/>
          <w:numId w:val="37"/>
        </w:numPr>
        <w:suppressAutoHyphens/>
        <w:autoSpaceDN w:val="0"/>
        <w:spacing w:beforeLines="50" w:before="120" w:afterLines="50" w:after="120"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D7077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我已經和網友見到面了，可是我覺得有點怪怪的，</w:t>
      </w:r>
      <w:r w:rsidR="003160D1" w:rsidRPr="00D7077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該</w:t>
      </w:r>
      <w:r w:rsidRPr="00D7077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如何</w:t>
      </w:r>
      <w:r w:rsidR="003160D1" w:rsidRPr="00D7077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應對？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4136"/>
        <w:gridCol w:w="4339"/>
      </w:tblGrid>
      <w:tr w:rsidR="00DA23CD" w:rsidRPr="00664DC0" w14:paraId="3D520EA7" w14:textId="77777777" w:rsidTr="008B46F1">
        <w:trPr>
          <w:trHeight w:val="360"/>
        </w:trPr>
        <w:tc>
          <w:tcPr>
            <w:tcW w:w="656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CE2CF" w14:textId="77777777" w:rsidR="00DA23CD" w:rsidRPr="008B46F1" w:rsidRDefault="00DA23CD" w:rsidP="00D70771">
            <w:pPr>
              <w:pStyle w:val="Standard"/>
              <w:snapToGrid w:val="0"/>
              <w:spacing w:beforeLines="50" w:before="120" w:afterLines="50" w:after="120" w:line="276" w:lineRule="auto"/>
              <w:rPr>
                <w:rFonts w:eastAsia="標楷體" w:cs="Times New Roman"/>
                <w:sz w:val="28"/>
                <w:szCs w:val="28"/>
              </w:rPr>
            </w:pPr>
            <w:bookmarkStart w:id="1" w:name="_Hlk200548385"/>
          </w:p>
        </w:tc>
        <w:tc>
          <w:tcPr>
            <w:tcW w:w="2039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613A3" w14:textId="63182BB2" w:rsidR="00DA23CD" w:rsidRPr="008B46F1" w:rsidRDefault="003160D1" w:rsidP="00D7077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8B46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zh-TW"/>
              </w:rPr>
              <w:t>應對方法</w:t>
            </w:r>
          </w:p>
        </w:tc>
        <w:tc>
          <w:tcPr>
            <w:tcW w:w="2304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C388B" w14:textId="2B4D6C2F" w:rsidR="00DA23CD" w:rsidRPr="008B46F1" w:rsidRDefault="008B46F1" w:rsidP="00D7077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8B46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zh-TW"/>
              </w:rPr>
              <w:t>理由是什麼？</w:t>
            </w:r>
          </w:p>
        </w:tc>
      </w:tr>
      <w:tr w:rsidR="00F02E06" w:rsidRPr="00664DC0" w14:paraId="165576DF" w14:textId="77777777" w:rsidTr="008B46F1">
        <w:trPr>
          <w:trHeight w:val="737"/>
        </w:trPr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F490" w14:textId="77777777" w:rsidR="00F02E06" w:rsidRPr="008B46F1" w:rsidRDefault="00A34598" w:rsidP="00D70771">
            <w:pPr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組員一</w:t>
            </w:r>
          </w:p>
        </w:tc>
        <w:tc>
          <w:tcPr>
            <w:tcW w:w="20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E43" w14:textId="2B71AC50" w:rsidR="00F02E06" w:rsidRPr="008B46F1" w:rsidRDefault="00D70771" w:rsidP="00D70771">
            <w:pPr>
              <w:spacing w:beforeLines="50" w:before="120" w:afterLines="50" w:after="120"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2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51C9" w14:textId="0D0ECC92" w:rsidR="00F02E06" w:rsidRPr="008B46F1" w:rsidRDefault="00F02E06" w:rsidP="00D70771">
            <w:pPr>
              <w:spacing w:beforeLines="50" w:before="120" w:afterLines="50" w:after="120"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34598" w:rsidRPr="008B46F1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因為</w:t>
            </w: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_____________________</w:t>
            </w:r>
            <w:r w:rsidR="0013390A"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</w:t>
            </w:r>
          </w:p>
        </w:tc>
      </w:tr>
      <w:tr w:rsidR="00F02E06" w:rsidRPr="00664DC0" w14:paraId="6226F424" w14:textId="77777777" w:rsidTr="008B46F1">
        <w:trPr>
          <w:trHeight w:val="737"/>
        </w:trPr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FD3C" w14:textId="77777777" w:rsidR="00F02E06" w:rsidRPr="008B46F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組員二</w:t>
            </w:r>
          </w:p>
        </w:tc>
        <w:tc>
          <w:tcPr>
            <w:tcW w:w="20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D7C9" w14:textId="42EC4AE2" w:rsidR="00F02E06" w:rsidRPr="008B46F1" w:rsidRDefault="00D70771" w:rsidP="00D70771">
            <w:pPr>
              <w:snapToGrid w:val="0"/>
              <w:spacing w:beforeLines="50" w:before="120" w:afterLines="50" w:after="120"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2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36ED" w14:textId="0BCAA98D" w:rsidR="00F02E06" w:rsidRPr="008B46F1" w:rsidRDefault="00F02E06" w:rsidP="00D70771">
            <w:pPr>
              <w:snapToGrid w:val="0"/>
              <w:spacing w:beforeLines="50" w:before="120" w:afterLines="50" w:after="120"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34598" w:rsidRPr="008B46F1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因為</w:t>
            </w: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______________________</w:t>
            </w:r>
            <w:r w:rsidR="0013390A"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</w:t>
            </w:r>
          </w:p>
        </w:tc>
      </w:tr>
      <w:tr w:rsidR="00A34598" w:rsidRPr="00664DC0" w14:paraId="362E0F43" w14:textId="77777777" w:rsidTr="008B46F1">
        <w:trPr>
          <w:trHeight w:val="737"/>
        </w:trPr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0550" w14:textId="77777777" w:rsidR="00A34598" w:rsidRPr="008B46F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組員三</w:t>
            </w:r>
          </w:p>
        </w:tc>
        <w:tc>
          <w:tcPr>
            <w:tcW w:w="20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87B0" w14:textId="7E01A76D" w:rsidR="00A34598" w:rsidRPr="008B46F1" w:rsidRDefault="00D70771" w:rsidP="00D70771">
            <w:pPr>
              <w:snapToGrid w:val="0"/>
              <w:spacing w:beforeLines="50" w:before="120" w:afterLines="50" w:after="120"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2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1233" w14:textId="78D735A6" w:rsidR="00A34598" w:rsidRPr="008B46F1" w:rsidRDefault="00A34598" w:rsidP="00D70771">
            <w:pPr>
              <w:snapToGrid w:val="0"/>
              <w:spacing w:beforeLines="50" w:before="120" w:afterLines="50" w:after="120"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B46F1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因為</w:t>
            </w: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________________________</w:t>
            </w:r>
          </w:p>
        </w:tc>
      </w:tr>
      <w:tr w:rsidR="00A34598" w:rsidRPr="00664DC0" w14:paraId="4DD45B63" w14:textId="77777777" w:rsidTr="008B46F1">
        <w:trPr>
          <w:trHeight w:val="737"/>
        </w:trPr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3ED" w14:textId="77777777" w:rsidR="00A34598" w:rsidRPr="008B46F1" w:rsidRDefault="00A34598" w:rsidP="00D70771">
            <w:pPr>
              <w:snapToGrid w:val="0"/>
              <w:spacing w:beforeLines="50" w:before="120" w:afterLines="50" w:after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組員四</w:t>
            </w:r>
          </w:p>
        </w:tc>
        <w:tc>
          <w:tcPr>
            <w:tcW w:w="20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929F" w14:textId="2080ECF2" w:rsidR="00A34598" w:rsidRPr="008B46F1" w:rsidRDefault="00D70771" w:rsidP="00D70771">
            <w:pPr>
              <w:snapToGrid w:val="0"/>
              <w:spacing w:beforeLines="50" w:before="120" w:afterLines="50" w:after="120"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2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A817" w14:textId="733220AE" w:rsidR="00A34598" w:rsidRPr="008B46F1" w:rsidRDefault="00A34598" w:rsidP="00D70771">
            <w:pPr>
              <w:snapToGrid w:val="0"/>
              <w:spacing w:beforeLines="50" w:before="120" w:afterLines="50" w:after="120"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B46F1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因為</w:t>
            </w:r>
            <w:r w:rsidRPr="008B46F1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 xml:space="preserve"> ________________________</w:t>
            </w:r>
          </w:p>
        </w:tc>
      </w:tr>
    </w:tbl>
    <w:p w14:paraId="316CD344" w14:textId="77777777" w:rsidR="008B5448" w:rsidRPr="00664DC0" w:rsidRDefault="008B5448" w:rsidP="002B32CD">
      <w:bookmarkStart w:id="2" w:name="_GoBack"/>
      <w:bookmarkEnd w:id="1"/>
      <w:bookmarkEnd w:id="2"/>
    </w:p>
    <w:sectPr w:rsidR="008B5448" w:rsidRPr="00664DC0" w:rsidSect="00EA391A">
      <w:headerReference w:type="default" r:id="rId11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0458C" w14:textId="77777777" w:rsidR="00D0255E" w:rsidRDefault="00D0255E">
      <w:r>
        <w:separator/>
      </w:r>
    </w:p>
  </w:endnote>
  <w:endnote w:type="continuationSeparator" w:id="0">
    <w:p w14:paraId="088A0E8D" w14:textId="77777777" w:rsidR="00D0255E" w:rsidRDefault="00D0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2ABF" w14:textId="77777777" w:rsidR="00D0255E" w:rsidRDefault="00D0255E">
      <w:r>
        <w:separator/>
      </w:r>
    </w:p>
  </w:footnote>
  <w:footnote w:type="continuationSeparator" w:id="0">
    <w:p w14:paraId="034C3ACD" w14:textId="77777777" w:rsidR="00D0255E" w:rsidRDefault="00D0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580B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E5F0D054"/>
    <w:lvl w:ilvl="0" w:tplc="2BCC97E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E244EB14"/>
    <w:lvl w:ilvl="0" w:tplc="E444A70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31286"/>
    <w:multiLevelType w:val="hybridMultilevel"/>
    <w:tmpl w:val="EBCCABD4"/>
    <w:lvl w:ilvl="0" w:tplc="43F43E86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9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BC544B"/>
    <w:multiLevelType w:val="hybridMultilevel"/>
    <w:tmpl w:val="8B06EBBA"/>
    <w:lvl w:ilvl="0" w:tplc="1B001734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730F47"/>
    <w:multiLevelType w:val="multilevel"/>
    <w:tmpl w:val="99F8450E"/>
    <w:lvl w:ilvl="0">
      <w:start w:val="1"/>
      <w:numFmt w:val="decimal"/>
      <w:suff w:val="nothing"/>
      <w:lvlText w:val="%1."/>
      <w:lvlJc w:val="center"/>
      <w:pPr>
        <w:ind w:left="334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620F1E6E"/>
    <w:multiLevelType w:val="hybridMultilevel"/>
    <w:tmpl w:val="E244EB14"/>
    <w:lvl w:ilvl="0" w:tplc="E444A70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4A3D9C"/>
    <w:multiLevelType w:val="hybridMultilevel"/>
    <w:tmpl w:val="7B12D9BA"/>
    <w:lvl w:ilvl="0" w:tplc="73643A1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7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8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9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1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7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0"/>
  </w:num>
  <w:num w:numId="6">
    <w:abstractNumId w:val="1"/>
  </w:num>
  <w:num w:numId="7">
    <w:abstractNumId w:val="28"/>
  </w:num>
  <w:num w:numId="8">
    <w:abstractNumId w:val="26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8"/>
  </w:num>
  <w:num w:numId="12">
    <w:abstractNumId w:val="2"/>
  </w:num>
  <w:num w:numId="13">
    <w:abstractNumId w:val="18"/>
  </w:num>
  <w:num w:numId="14">
    <w:abstractNumId w:val="21"/>
  </w:num>
  <w:num w:numId="15">
    <w:abstractNumId w:val="22"/>
  </w:num>
  <w:num w:numId="16">
    <w:abstractNumId w:val="11"/>
  </w:num>
  <w:num w:numId="17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3"/>
  </w:num>
  <w:num w:numId="19">
    <w:abstractNumId w:val="16"/>
  </w:num>
  <w:num w:numId="20">
    <w:abstractNumId w:val="29"/>
  </w:num>
  <w:num w:numId="21">
    <w:abstractNumId w:val="31"/>
  </w:num>
  <w:num w:numId="22">
    <w:abstractNumId w:val="0"/>
  </w:num>
  <w:num w:numId="23">
    <w:abstractNumId w:val="6"/>
  </w:num>
  <w:num w:numId="24">
    <w:abstractNumId w:val="24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2"/>
  </w:num>
  <w:num w:numId="28">
    <w:abstractNumId w:val="7"/>
  </w:num>
  <w:num w:numId="29">
    <w:abstractNumId w:val="14"/>
  </w:num>
  <w:num w:numId="30">
    <w:abstractNumId w:val="17"/>
  </w:num>
  <w:num w:numId="31">
    <w:abstractNumId w:val="22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5"/>
  </w:num>
  <w:num w:numId="33">
    <w:abstractNumId w:val="9"/>
  </w:num>
  <w:num w:numId="34">
    <w:abstractNumId w:val="3"/>
  </w:num>
  <w:num w:numId="35">
    <w:abstractNumId w:val="19"/>
  </w:num>
  <w:num w:numId="36">
    <w:abstractNumId w:val="23"/>
  </w:num>
  <w:num w:numId="37">
    <w:abstractNumId w:val="25"/>
  </w:num>
  <w:num w:numId="3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67C32"/>
    <w:rsid w:val="00083FF0"/>
    <w:rsid w:val="000A1B84"/>
    <w:rsid w:val="000A38A6"/>
    <w:rsid w:val="000A7E00"/>
    <w:rsid w:val="000C7B53"/>
    <w:rsid w:val="000D2471"/>
    <w:rsid w:val="000D7278"/>
    <w:rsid w:val="000E4F10"/>
    <w:rsid w:val="000E77F2"/>
    <w:rsid w:val="000F5AE7"/>
    <w:rsid w:val="001002AC"/>
    <w:rsid w:val="001059B5"/>
    <w:rsid w:val="001134C6"/>
    <w:rsid w:val="0013390A"/>
    <w:rsid w:val="0013411E"/>
    <w:rsid w:val="00135CD5"/>
    <w:rsid w:val="00136A23"/>
    <w:rsid w:val="00173049"/>
    <w:rsid w:val="00173CE3"/>
    <w:rsid w:val="00173E90"/>
    <w:rsid w:val="00180264"/>
    <w:rsid w:val="00195ED9"/>
    <w:rsid w:val="00197A22"/>
    <w:rsid w:val="001A0F2D"/>
    <w:rsid w:val="001E06CA"/>
    <w:rsid w:val="001E3B70"/>
    <w:rsid w:val="00213280"/>
    <w:rsid w:val="00215942"/>
    <w:rsid w:val="002232B8"/>
    <w:rsid w:val="00224536"/>
    <w:rsid w:val="00225D77"/>
    <w:rsid w:val="00226B47"/>
    <w:rsid w:val="002275FC"/>
    <w:rsid w:val="00240D25"/>
    <w:rsid w:val="00257B17"/>
    <w:rsid w:val="00260ABE"/>
    <w:rsid w:val="00286196"/>
    <w:rsid w:val="002912FC"/>
    <w:rsid w:val="0029528F"/>
    <w:rsid w:val="002A5BDC"/>
    <w:rsid w:val="002B32CD"/>
    <w:rsid w:val="002B5372"/>
    <w:rsid w:val="002C48C6"/>
    <w:rsid w:val="002E6E1B"/>
    <w:rsid w:val="00310222"/>
    <w:rsid w:val="003113C6"/>
    <w:rsid w:val="003160D1"/>
    <w:rsid w:val="00332E21"/>
    <w:rsid w:val="003468C4"/>
    <w:rsid w:val="00347634"/>
    <w:rsid w:val="00355D14"/>
    <w:rsid w:val="003603FF"/>
    <w:rsid w:val="00370059"/>
    <w:rsid w:val="00390C0A"/>
    <w:rsid w:val="003970B5"/>
    <w:rsid w:val="003A3853"/>
    <w:rsid w:val="003C06E6"/>
    <w:rsid w:val="003D02D8"/>
    <w:rsid w:val="003E5D8D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46104"/>
    <w:rsid w:val="00450B9F"/>
    <w:rsid w:val="00454A26"/>
    <w:rsid w:val="00461E83"/>
    <w:rsid w:val="004658F4"/>
    <w:rsid w:val="00471E3F"/>
    <w:rsid w:val="0047718A"/>
    <w:rsid w:val="00481CC6"/>
    <w:rsid w:val="00482601"/>
    <w:rsid w:val="004956F4"/>
    <w:rsid w:val="004A52E2"/>
    <w:rsid w:val="004B1E94"/>
    <w:rsid w:val="004C057F"/>
    <w:rsid w:val="004C4C0D"/>
    <w:rsid w:val="004C7338"/>
    <w:rsid w:val="004E484C"/>
    <w:rsid w:val="00504AEC"/>
    <w:rsid w:val="005052EF"/>
    <w:rsid w:val="00524F6D"/>
    <w:rsid w:val="00531528"/>
    <w:rsid w:val="00550779"/>
    <w:rsid w:val="005538B2"/>
    <w:rsid w:val="005660A9"/>
    <w:rsid w:val="00581E70"/>
    <w:rsid w:val="005821EA"/>
    <w:rsid w:val="00582FCE"/>
    <w:rsid w:val="005B0B8D"/>
    <w:rsid w:val="005B399B"/>
    <w:rsid w:val="005D3148"/>
    <w:rsid w:val="005D61F4"/>
    <w:rsid w:val="00601A7B"/>
    <w:rsid w:val="006073FD"/>
    <w:rsid w:val="00612868"/>
    <w:rsid w:val="006249D1"/>
    <w:rsid w:val="00625F1B"/>
    <w:rsid w:val="00632459"/>
    <w:rsid w:val="00635272"/>
    <w:rsid w:val="00654869"/>
    <w:rsid w:val="00656EF6"/>
    <w:rsid w:val="0066131B"/>
    <w:rsid w:val="00664914"/>
    <w:rsid w:val="00664DC0"/>
    <w:rsid w:val="00672320"/>
    <w:rsid w:val="0067423A"/>
    <w:rsid w:val="006834C2"/>
    <w:rsid w:val="00684C7D"/>
    <w:rsid w:val="006B735D"/>
    <w:rsid w:val="006C6A9A"/>
    <w:rsid w:val="006E2299"/>
    <w:rsid w:val="006E2467"/>
    <w:rsid w:val="006F460F"/>
    <w:rsid w:val="007012CB"/>
    <w:rsid w:val="007172A9"/>
    <w:rsid w:val="0072260F"/>
    <w:rsid w:val="00751F49"/>
    <w:rsid w:val="00755605"/>
    <w:rsid w:val="00766526"/>
    <w:rsid w:val="00777898"/>
    <w:rsid w:val="007915C5"/>
    <w:rsid w:val="007A6AAF"/>
    <w:rsid w:val="007A704B"/>
    <w:rsid w:val="007B44F0"/>
    <w:rsid w:val="007C0F26"/>
    <w:rsid w:val="007E283D"/>
    <w:rsid w:val="007E7691"/>
    <w:rsid w:val="007E78E6"/>
    <w:rsid w:val="007F7E5B"/>
    <w:rsid w:val="008262A3"/>
    <w:rsid w:val="00852084"/>
    <w:rsid w:val="00867C65"/>
    <w:rsid w:val="0087238B"/>
    <w:rsid w:val="00886728"/>
    <w:rsid w:val="00894470"/>
    <w:rsid w:val="00895B58"/>
    <w:rsid w:val="008B3C44"/>
    <w:rsid w:val="008B46F1"/>
    <w:rsid w:val="008B5448"/>
    <w:rsid w:val="008C0BA5"/>
    <w:rsid w:val="008D0CA6"/>
    <w:rsid w:val="008E30B8"/>
    <w:rsid w:val="008F33AE"/>
    <w:rsid w:val="0091173F"/>
    <w:rsid w:val="00923C9A"/>
    <w:rsid w:val="00932FD3"/>
    <w:rsid w:val="00943B27"/>
    <w:rsid w:val="009522BB"/>
    <w:rsid w:val="00971B89"/>
    <w:rsid w:val="00972BD5"/>
    <w:rsid w:val="00991365"/>
    <w:rsid w:val="00996DF4"/>
    <w:rsid w:val="00997F59"/>
    <w:rsid w:val="009B1935"/>
    <w:rsid w:val="009B43AE"/>
    <w:rsid w:val="009B5045"/>
    <w:rsid w:val="009B6DF7"/>
    <w:rsid w:val="009D08AE"/>
    <w:rsid w:val="009D58A3"/>
    <w:rsid w:val="009E50C2"/>
    <w:rsid w:val="00A11B0B"/>
    <w:rsid w:val="00A162A7"/>
    <w:rsid w:val="00A16C93"/>
    <w:rsid w:val="00A242AD"/>
    <w:rsid w:val="00A26156"/>
    <w:rsid w:val="00A33792"/>
    <w:rsid w:val="00A34598"/>
    <w:rsid w:val="00A364CF"/>
    <w:rsid w:val="00A57A70"/>
    <w:rsid w:val="00A67BFC"/>
    <w:rsid w:val="00A80C2B"/>
    <w:rsid w:val="00A86008"/>
    <w:rsid w:val="00AB66E5"/>
    <w:rsid w:val="00AC3F99"/>
    <w:rsid w:val="00AC6895"/>
    <w:rsid w:val="00AD4FDF"/>
    <w:rsid w:val="00AE68EE"/>
    <w:rsid w:val="00AF414A"/>
    <w:rsid w:val="00B05649"/>
    <w:rsid w:val="00B05AED"/>
    <w:rsid w:val="00B105A3"/>
    <w:rsid w:val="00B35507"/>
    <w:rsid w:val="00B568FC"/>
    <w:rsid w:val="00B73552"/>
    <w:rsid w:val="00B85D90"/>
    <w:rsid w:val="00B9216E"/>
    <w:rsid w:val="00BA20CD"/>
    <w:rsid w:val="00BC17A1"/>
    <w:rsid w:val="00BD21C2"/>
    <w:rsid w:val="00BE2066"/>
    <w:rsid w:val="00BE7DE1"/>
    <w:rsid w:val="00BF678F"/>
    <w:rsid w:val="00C15569"/>
    <w:rsid w:val="00C33C12"/>
    <w:rsid w:val="00C46006"/>
    <w:rsid w:val="00C47805"/>
    <w:rsid w:val="00C65B8F"/>
    <w:rsid w:val="00C70A01"/>
    <w:rsid w:val="00C73BD0"/>
    <w:rsid w:val="00C81435"/>
    <w:rsid w:val="00C912CD"/>
    <w:rsid w:val="00C9312F"/>
    <w:rsid w:val="00C97B7D"/>
    <w:rsid w:val="00CA47EE"/>
    <w:rsid w:val="00CD3158"/>
    <w:rsid w:val="00CE6724"/>
    <w:rsid w:val="00D0255E"/>
    <w:rsid w:val="00D17BE0"/>
    <w:rsid w:val="00D25CAA"/>
    <w:rsid w:val="00D272DE"/>
    <w:rsid w:val="00D33867"/>
    <w:rsid w:val="00D35025"/>
    <w:rsid w:val="00D35E1A"/>
    <w:rsid w:val="00D613A0"/>
    <w:rsid w:val="00D70771"/>
    <w:rsid w:val="00D74064"/>
    <w:rsid w:val="00D77A01"/>
    <w:rsid w:val="00D825F7"/>
    <w:rsid w:val="00D97AFB"/>
    <w:rsid w:val="00DA23CD"/>
    <w:rsid w:val="00DA48DE"/>
    <w:rsid w:val="00DB721E"/>
    <w:rsid w:val="00DF784A"/>
    <w:rsid w:val="00E104DD"/>
    <w:rsid w:val="00E10F38"/>
    <w:rsid w:val="00E16AEC"/>
    <w:rsid w:val="00E44215"/>
    <w:rsid w:val="00E53721"/>
    <w:rsid w:val="00E65AC2"/>
    <w:rsid w:val="00E77A95"/>
    <w:rsid w:val="00EA014F"/>
    <w:rsid w:val="00EA29BA"/>
    <w:rsid w:val="00EA391A"/>
    <w:rsid w:val="00EA7013"/>
    <w:rsid w:val="00EC4CD2"/>
    <w:rsid w:val="00ED24E3"/>
    <w:rsid w:val="00ED5118"/>
    <w:rsid w:val="00ED64D4"/>
    <w:rsid w:val="00EE335E"/>
    <w:rsid w:val="00EF05E9"/>
    <w:rsid w:val="00EF3AA9"/>
    <w:rsid w:val="00EF799B"/>
    <w:rsid w:val="00EF7DD7"/>
    <w:rsid w:val="00F02E06"/>
    <w:rsid w:val="00F31A0F"/>
    <w:rsid w:val="00F31DC8"/>
    <w:rsid w:val="00F46C0B"/>
    <w:rsid w:val="00F62EC3"/>
    <w:rsid w:val="00F63A18"/>
    <w:rsid w:val="00F85FB6"/>
    <w:rsid w:val="00FA736B"/>
    <w:rsid w:val="00FD16F3"/>
    <w:rsid w:val="00FD20B0"/>
    <w:rsid w:val="00FD345B"/>
    <w:rsid w:val="00FD5C57"/>
    <w:rsid w:val="00FE4025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67AE2C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844418-AC63-4820-B9E3-B1F3A5B5A8F3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customXml/itemProps3.xml><?xml version="1.0" encoding="utf-8"?>
<ds:datastoreItem xmlns:ds="http://schemas.openxmlformats.org/officeDocument/2006/customXml" ds:itemID="{0C1A8D1F-4E58-464D-8963-1EA300A32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4560E-E93E-4D84-82A4-6BFE9835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567</Characters>
  <Application>Microsoft Office Word</Application>
  <DocSecurity>0</DocSecurity>
  <Lines>4</Lines>
  <Paragraphs>1</Paragraphs>
  <ScaleCrop>false</ScaleCrop>
  <Company>正修科技大學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2025-07-09T02:18:00Z</dcterms:created>
  <dcterms:modified xsi:type="dcterms:W3CDTF">2025-11-04T08:22:00Z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